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10613" w14:textId="77777777" w:rsidR="00176C58" w:rsidRPr="00E27C13" w:rsidRDefault="00176C58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E27C13">
        <w:rPr>
          <w:rFonts w:ascii="Century Gothic" w:eastAsia="Times New Roman" w:hAnsi="Century Gothic" w:cs="Tahoma"/>
          <w:b/>
          <w:lang w:eastAsia="it-IT"/>
        </w:rPr>
        <w:t>Esame Finale</w:t>
      </w:r>
    </w:p>
    <w:p w14:paraId="02A2C4CC" w14:textId="77777777" w:rsidR="00176C58" w:rsidRPr="00E27C13" w:rsidRDefault="00176C58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E27C13">
        <w:rPr>
          <w:rFonts w:ascii="Century Gothic" w:eastAsia="Times New Roman" w:hAnsi="Century Gothic" w:cs="Tahoma"/>
          <w:b/>
          <w:lang w:eastAsia="it-IT"/>
        </w:rPr>
        <w:t xml:space="preserve">del Corso di Laurea in </w:t>
      </w:r>
      <w:r w:rsidR="00FF46BF">
        <w:rPr>
          <w:rFonts w:ascii="Century Gothic" w:eastAsia="Times New Roman" w:hAnsi="Century Gothic" w:cs="Tahoma"/>
          <w:b/>
          <w:lang w:eastAsia="it-IT"/>
        </w:rPr>
        <w:t>TECNICO DI LABORATORIO BIOMEDICO</w:t>
      </w:r>
    </w:p>
    <w:p w14:paraId="676ED812" w14:textId="77777777" w:rsidR="00705D2B" w:rsidRDefault="00D66EB9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u w:val="single"/>
          <w:lang w:eastAsia="it-IT"/>
        </w:rPr>
      </w:pPr>
      <w:r>
        <w:rPr>
          <w:rFonts w:ascii="Century Gothic" w:eastAsia="Times New Roman" w:hAnsi="Century Gothic" w:cs="Tahoma"/>
          <w:b/>
          <w:u w:val="single"/>
          <w:lang w:eastAsia="it-IT"/>
        </w:rPr>
        <w:t>06 APRILE 2022</w:t>
      </w:r>
      <w:r w:rsidR="007D266A">
        <w:rPr>
          <w:rFonts w:ascii="Century Gothic" w:eastAsia="Times New Roman" w:hAnsi="Century Gothic" w:cs="Tahoma"/>
          <w:b/>
          <w:u w:val="single"/>
          <w:lang w:eastAsia="it-IT"/>
        </w:rPr>
        <w:t xml:space="preserve"> alle ore </w:t>
      </w:r>
      <w:r w:rsidR="00705D2B">
        <w:rPr>
          <w:rFonts w:ascii="Century Gothic" w:eastAsia="Times New Roman" w:hAnsi="Century Gothic" w:cs="Tahoma"/>
          <w:b/>
          <w:u w:val="single"/>
          <w:lang w:eastAsia="it-IT"/>
        </w:rPr>
        <w:t>9.00 Prova Pratica c/o Laboratorio Microbiologia ed. 200 Ospedale di Cisanello</w:t>
      </w:r>
    </w:p>
    <w:p w14:paraId="39647AEF" w14:textId="23732190" w:rsidR="00176C58" w:rsidRDefault="00BC7775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u w:val="single"/>
          <w:lang w:eastAsia="it-IT"/>
        </w:rPr>
      </w:pPr>
      <w:r>
        <w:rPr>
          <w:rFonts w:ascii="Century Gothic" w:eastAsia="Times New Roman" w:hAnsi="Century Gothic" w:cs="Tahoma"/>
          <w:b/>
          <w:u w:val="single"/>
          <w:lang w:eastAsia="it-IT"/>
        </w:rPr>
        <w:t>Alle ore 12.00 Discussione Tesi</w:t>
      </w:r>
      <w:r w:rsidR="007D266A">
        <w:rPr>
          <w:rFonts w:ascii="Century Gothic" w:eastAsia="Times New Roman" w:hAnsi="Century Gothic" w:cs="Tahoma"/>
          <w:b/>
          <w:u w:val="single"/>
          <w:lang w:eastAsia="it-IT"/>
        </w:rPr>
        <w:t xml:space="preserve"> </w:t>
      </w:r>
      <w:r w:rsidR="00705D2B">
        <w:rPr>
          <w:rFonts w:ascii="Century Gothic" w:eastAsia="Times New Roman" w:hAnsi="Century Gothic" w:cs="Tahoma"/>
          <w:b/>
          <w:u w:val="single"/>
          <w:lang w:eastAsia="it-IT"/>
        </w:rPr>
        <w:t xml:space="preserve">Aula </w:t>
      </w:r>
      <w:r w:rsidR="00B92D61">
        <w:rPr>
          <w:rFonts w:ascii="Century Gothic" w:eastAsia="Times New Roman" w:hAnsi="Century Gothic" w:cs="Tahoma"/>
          <w:b/>
          <w:u w:val="single"/>
          <w:lang w:eastAsia="it-IT"/>
        </w:rPr>
        <w:t xml:space="preserve">CIS2 ed.30 </w:t>
      </w:r>
      <w:proofErr w:type="spellStart"/>
      <w:r w:rsidR="00B92D61">
        <w:rPr>
          <w:rFonts w:ascii="Century Gothic" w:eastAsia="Times New Roman" w:hAnsi="Century Gothic" w:cs="Tahoma"/>
          <w:b/>
          <w:u w:val="single"/>
          <w:lang w:eastAsia="it-IT"/>
        </w:rPr>
        <w:t>p.t.</w:t>
      </w:r>
      <w:proofErr w:type="spellEnd"/>
      <w:r w:rsidR="00B92D61">
        <w:rPr>
          <w:rFonts w:ascii="Century Gothic" w:eastAsia="Times New Roman" w:hAnsi="Century Gothic" w:cs="Tahoma"/>
          <w:b/>
          <w:u w:val="single"/>
          <w:lang w:eastAsia="it-IT"/>
        </w:rPr>
        <w:t xml:space="preserve"> Ospedale di Cisanello </w:t>
      </w:r>
      <w:r>
        <w:rPr>
          <w:rFonts w:ascii="Century Gothic" w:eastAsia="Times New Roman" w:hAnsi="Century Gothic" w:cs="Tahoma"/>
          <w:b/>
          <w:u w:val="single"/>
          <w:lang w:eastAsia="it-IT"/>
        </w:rPr>
        <w:t xml:space="preserve"> </w:t>
      </w:r>
    </w:p>
    <w:p w14:paraId="043556F5" w14:textId="77777777" w:rsidR="00D66EB9" w:rsidRPr="00E27C13" w:rsidRDefault="00D66EB9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sz w:val="16"/>
          <w:szCs w:val="16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685"/>
        <w:gridCol w:w="2579"/>
      </w:tblGrid>
      <w:tr w:rsidR="00545CE8" w:rsidRPr="003930B5" w14:paraId="2BC70D50" w14:textId="77777777" w:rsidTr="003930B5">
        <w:trPr>
          <w:trHeight w:val="454"/>
          <w:jc w:val="center"/>
        </w:trPr>
        <w:tc>
          <w:tcPr>
            <w:tcW w:w="3256" w:type="dxa"/>
            <w:shd w:val="clear" w:color="auto" w:fill="B3B3B3"/>
          </w:tcPr>
          <w:p w14:paraId="5ECCFED6" w14:textId="77777777" w:rsidR="00545CE8" w:rsidRPr="003930B5" w:rsidRDefault="00545CE8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r w:rsidRPr="003930B5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Cognome e Nome</w:t>
            </w:r>
          </w:p>
        </w:tc>
        <w:tc>
          <w:tcPr>
            <w:tcW w:w="3685" w:type="dxa"/>
            <w:shd w:val="clear" w:color="auto" w:fill="B3B3B3"/>
          </w:tcPr>
          <w:p w14:paraId="79594AAE" w14:textId="77777777" w:rsidR="00545CE8" w:rsidRPr="003930B5" w:rsidRDefault="00545CE8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r w:rsidRPr="003930B5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Qualifica</w:t>
            </w:r>
          </w:p>
        </w:tc>
        <w:tc>
          <w:tcPr>
            <w:tcW w:w="2579" w:type="dxa"/>
            <w:shd w:val="clear" w:color="auto" w:fill="B3B3B3"/>
          </w:tcPr>
          <w:p w14:paraId="7192E779" w14:textId="77777777" w:rsidR="00545CE8" w:rsidRPr="003930B5" w:rsidRDefault="00545CE8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r w:rsidRPr="003930B5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Ruolo</w:t>
            </w:r>
          </w:p>
        </w:tc>
      </w:tr>
      <w:tr w:rsidR="00545CE8" w:rsidRPr="003930B5" w14:paraId="164F8B1D" w14:textId="77777777" w:rsidTr="003930B5">
        <w:trPr>
          <w:trHeight w:val="454"/>
          <w:jc w:val="center"/>
        </w:trPr>
        <w:tc>
          <w:tcPr>
            <w:tcW w:w="3256" w:type="dxa"/>
          </w:tcPr>
          <w:p w14:paraId="0E566F63" w14:textId="77777777" w:rsidR="00545CE8" w:rsidRPr="003930B5" w:rsidRDefault="00D60275" w:rsidP="00D60275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</w:t>
            </w:r>
            <w:r w:rsidR="00FF46BF">
              <w:rPr>
                <w:rFonts w:ascii="Tahoma" w:eastAsiaTheme="minorEastAsia" w:hAnsi="Tahoma" w:cs="Tahoma"/>
                <w:lang w:eastAsia="it-IT"/>
              </w:rPr>
              <w:t xml:space="preserve">. </w:t>
            </w:r>
            <w:r w:rsidR="0064650C">
              <w:rPr>
                <w:rFonts w:ascii="Tahoma" w:eastAsiaTheme="minorEastAsia" w:hAnsi="Tahoma" w:cs="Tahoma"/>
                <w:lang w:eastAsia="it-IT"/>
              </w:rPr>
              <w:t>Antonella Lupetti</w:t>
            </w:r>
          </w:p>
        </w:tc>
        <w:tc>
          <w:tcPr>
            <w:tcW w:w="3685" w:type="dxa"/>
          </w:tcPr>
          <w:p w14:paraId="24FBDAB8" w14:textId="77777777" w:rsidR="00545CE8" w:rsidRPr="003930B5" w:rsidRDefault="00545CE8" w:rsidP="00D6027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Professore </w:t>
            </w:r>
            <w:r w:rsidR="0064650C">
              <w:rPr>
                <w:rFonts w:ascii="Tahoma" w:eastAsiaTheme="minorEastAsia" w:hAnsi="Tahoma" w:cs="Tahoma"/>
                <w:lang w:eastAsia="it-IT"/>
              </w:rPr>
              <w:t>Associato</w:t>
            </w:r>
          </w:p>
        </w:tc>
        <w:tc>
          <w:tcPr>
            <w:tcW w:w="2579" w:type="dxa"/>
          </w:tcPr>
          <w:p w14:paraId="6D028FB2" w14:textId="77777777" w:rsidR="00545CE8" w:rsidRPr="003930B5" w:rsidRDefault="00545CE8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>Presidente</w:t>
            </w:r>
          </w:p>
        </w:tc>
      </w:tr>
      <w:tr w:rsidR="00545CE8" w:rsidRPr="003930B5" w14:paraId="75F7BC35" w14:textId="77777777" w:rsidTr="003930B5">
        <w:trPr>
          <w:trHeight w:val="454"/>
          <w:jc w:val="center"/>
        </w:trPr>
        <w:tc>
          <w:tcPr>
            <w:tcW w:w="3256" w:type="dxa"/>
          </w:tcPr>
          <w:p w14:paraId="04989D4C" w14:textId="5003711A" w:rsidR="00545CE8" w:rsidRPr="00C64303" w:rsidRDefault="00FF46BF" w:rsidP="00C64303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Prof. </w:t>
            </w:r>
            <w:proofErr w:type="spellStart"/>
            <w:r w:rsidR="00D66EB9">
              <w:rPr>
                <w:rFonts w:ascii="Tahoma" w:eastAsiaTheme="minorEastAsia" w:hAnsi="Tahoma" w:cs="Tahoma"/>
                <w:lang w:eastAsia="it-IT"/>
              </w:rPr>
              <w:t>Coppedè</w:t>
            </w:r>
            <w:proofErr w:type="spellEnd"/>
            <w:r w:rsidR="00D66EB9">
              <w:rPr>
                <w:rFonts w:ascii="Tahoma" w:eastAsiaTheme="minorEastAsia" w:hAnsi="Tahoma" w:cs="Tahoma"/>
                <w:lang w:eastAsia="it-IT"/>
              </w:rPr>
              <w:t xml:space="preserve"> Fabio</w:t>
            </w:r>
          </w:p>
        </w:tc>
        <w:tc>
          <w:tcPr>
            <w:tcW w:w="3685" w:type="dxa"/>
          </w:tcPr>
          <w:p w14:paraId="6DD72434" w14:textId="6146D524" w:rsidR="00545CE8" w:rsidRPr="00C64303" w:rsidRDefault="00D60275" w:rsidP="00C64303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C64303">
              <w:rPr>
                <w:rFonts w:ascii="Tahoma" w:eastAsiaTheme="minorEastAsia" w:hAnsi="Tahoma" w:cs="Tahoma"/>
                <w:lang w:eastAsia="it-IT"/>
              </w:rPr>
              <w:t xml:space="preserve">Professore </w:t>
            </w:r>
            <w:r w:rsidR="00D66EB9">
              <w:rPr>
                <w:rFonts w:ascii="Tahoma" w:eastAsiaTheme="minorEastAsia" w:hAnsi="Tahoma" w:cs="Tahoma"/>
                <w:lang w:eastAsia="it-IT"/>
              </w:rPr>
              <w:t>Associato</w:t>
            </w:r>
          </w:p>
        </w:tc>
        <w:tc>
          <w:tcPr>
            <w:tcW w:w="2579" w:type="dxa"/>
          </w:tcPr>
          <w:p w14:paraId="7194D68C" w14:textId="77777777" w:rsidR="00545CE8" w:rsidRPr="003930B5" w:rsidRDefault="00545CE8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>Membro</w:t>
            </w:r>
          </w:p>
        </w:tc>
      </w:tr>
      <w:tr w:rsidR="00545CE8" w:rsidRPr="003930B5" w14:paraId="4CFDE45A" w14:textId="77777777" w:rsidTr="003930B5">
        <w:trPr>
          <w:trHeight w:val="454"/>
          <w:jc w:val="center"/>
        </w:trPr>
        <w:tc>
          <w:tcPr>
            <w:tcW w:w="3256" w:type="dxa"/>
          </w:tcPr>
          <w:p w14:paraId="3BFC2721" w14:textId="061CDE0F" w:rsidR="00545CE8" w:rsidRPr="00C64303" w:rsidRDefault="00F17B3B" w:rsidP="006D2AB9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Prof.ssa Mangano Valentina</w:t>
            </w:r>
          </w:p>
        </w:tc>
        <w:tc>
          <w:tcPr>
            <w:tcW w:w="3685" w:type="dxa"/>
          </w:tcPr>
          <w:p w14:paraId="5375E9CA" w14:textId="77777777" w:rsidR="00545CE8" w:rsidRPr="00C64303" w:rsidRDefault="00FF46BF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Professore </w:t>
            </w:r>
            <w:r w:rsidR="007D266A">
              <w:rPr>
                <w:rFonts w:ascii="Tahoma" w:eastAsiaTheme="minorEastAsia" w:hAnsi="Tahoma" w:cs="Tahoma"/>
                <w:lang w:eastAsia="it-IT"/>
              </w:rPr>
              <w:t>Associato</w:t>
            </w:r>
          </w:p>
        </w:tc>
        <w:tc>
          <w:tcPr>
            <w:tcW w:w="2579" w:type="dxa"/>
          </w:tcPr>
          <w:p w14:paraId="6D96CB30" w14:textId="77777777" w:rsidR="00545CE8" w:rsidRPr="003930B5" w:rsidRDefault="00545CE8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CD40CC"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545CE8" w:rsidRPr="003930B5" w14:paraId="323A1847" w14:textId="77777777" w:rsidTr="003930B5">
        <w:trPr>
          <w:trHeight w:val="454"/>
          <w:jc w:val="center"/>
        </w:trPr>
        <w:tc>
          <w:tcPr>
            <w:tcW w:w="3256" w:type="dxa"/>
          </w:tcPr>
          <w:p w14:paraId="432E2A89" w14:textId="77777777" w:rsidR="00545CE8" w:rsidRPr="00C64303" w:rsidRDefault="007D266A" w:rsidP="00C64303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Caponi Laura</w:t>
            </w:r>
          </w:p>
        </w:tc>
        <w:tc>
          <w:tcPr>
            <w:tcW w:w="3685" w:type="dxa"/>
          </w:tcPr>
          <w:p w14:paraId="5D229B71" w14:textId="77777777" w:rsidR="00545CE8" w:rsidRPr="00C64303" w:rsidRDefault="007D266A" w:rsidP="00C64303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Ricercatore</w:t>
            </w:r>
          </w:p>
        </w:tc>
        <w:tc>
          <w:tcPr>
            <w:tcW w:w="2579" w:type="dxa"/>
          </w:tcPr>
          <w:p w14:paraId="13B21771" w14:textId="77777777" w:rsidR="00545CE8" w:rsidRPr="003930B5" w:rsidRDefault="00545CE8" w:rsidP="00D5056C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D60275" w:rsidRPr="003930B5" w14:paraId="515FB162" w14:textId="77777777" w:rsidTr="003930B5">
        <w:trPr>
          <w:trHeight w:val="454"/>
          <w:jc w:val="center"/>
        </w:trPr>
        <w:tc>
          <w:tcPr>
            <w:tcW w:w="3256" w:type="dxa"/>
          </w:tcPr>
          <w:p w14:paraId="79C2278B" w14:textId="77777777" w:rsidR="00D60275" w:rsidRPr="00F17B3B" w:rsidRDefault="000460D9" w:rsidP="00D60275">
            <w:pPr>
              <w:spacing w:after="0" w:line="240" w:lineRule="auto"/>
              <w:rPr>
                <w:rFonts w:ascii="Tahoma" w:eastAsiaTheme="minorEastAsia" w:hAnsi="Tahoma" w:cs="Tahoma"/>
                <w:i/>
                <w:lang w:eastAsia="it-IT"/>
              </w:rPr>
            </w:pPr>
            <w:r w:rsidRPr="00F17B3B">
              <w:rPr>
                <w:rFonts w:ascii="Tahoma" w:eastAsiaTheme="minorEastAsia" w:hAnsi="Tahoma" w:cs="Tahoma"/>
                <w:i/>
                <w:lang w:eastAsia="it-IT"/>
              </w:rPr>
              <w:t xml:space="preserve">Dr.ssa </w:t>
            </w:r>
            <w:proofErr w:type="spellStart"/>
            <w:r w:rsidRPr="00F17B3B">
              <w:rPr>
                <w:rFonts w:ascii="Tahoma" w:eastAsiaTheme="minorEastAsia" w:hAnsi="Tahoma" w:cs="Tahoma"/>
                <w:i/>
                <w:lang w:eastAsia="it-IT"/>
              </w:rPr>
              <w:t>Franzini</w:t>
            </w:r>
            <w:proofErr w:type="spellEnd"/>
            <w:r w:rsidRPr="00F17B3B">
              <w:rPr>
                <w:rFonts w:ascii="Tahoma" w:eastAsiaTheme="minorEastAsia" w:hAnsi="Tahoma" w:cs="Tahoma"/>
                <w:i/>
                <w:lang w:eastAsia="it-IT"/>
              </w:rPr>
              <w:t xml:space="preserve"> Maria</w:t>
            </w:r>
          </w:p>
        </w:tc>
        <w:tc>
          <w:tcPr>
            <w:tcW w:w="3685" w:type="dxa"/>
          </w:tcPr>
          <w:p w14:paraId="2873F1D7" w14:textId="77777777" w:rsidR="00D60275" w:rsidRPr="00F17B3B" w:rsidRDefault="00D60275" w:rsidP="00D6027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i/>
                <w:lang w:eastAsia="it-IT"/>
              </w:rPr>
            </w:pPr>
            <w:r w:rsidRPr="00F17B3B">
              <w:rPr>
                <w:rFonts w:ascii="Tahoma" w:eastAsiaTheme="minorEastAsia" w:hAnsi="Tahoma" w:cs="Tahoma"/>
                <w:i/>
                <w:lang w:eastAsia="it-IT"/>
              </w:rPr>
              <w:t>Ricercatore</w:t>
            </w:r>
          </w:p>
        </w:tc>
        <w:tc>
          <w:tcPr>
            <w:tcW w:w="2579" w:type="dxa"/>
          </w:tcPr>
          <w:p w14:paraId="03117FC7" w14:textId="77777777" w:rsidR="00D60275" w:rsidRPr="00F17B3B" w:rsidRDefault="00E33FBD" w:rsidP="00D6027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i/>
                <w:lang w:eastAsia="it-IT"/>
              </w:rPr>
            </w:pPr>
            <w:r w:rsidRPr="00F17B3B">
              <w:rPr>
                <w:rFonts w:ascii="Tahoma" w:eastAsiaTheme="minorEastAsia" w:hAnsi="Tahoma" w:cs="Tahoma"/>
                <w:i/>
                <w:lang w:eastAsia="it-IT"/>
              </w:rPr>
              <w:t>Segretario</w:t>
            </w:r>
          </w:p>
        </w:tc>
      </w:tr>
      <w:tr w:rsidR="00D60275" w:rsidRPr="003930B5" w14:paraId="38261666" w14:textId="77777777" w:rsidTr="003930B5">
        <w:trPr>
          <w:trHeight w:val="454"/>
          <w:jc w:val="center"/>
        </w:trPr>
        <w:tc>
          <w:tcPr>
            <w:tcW w:w="3256" w:type="dxa"/>
          </w:tcPr>
          <w:p w14:paraId="5F24F05E" w14:textId="77777777" w:rsidR="00D60275" w:rsidRDefault="00FF46BF" w:rsidP="00D60275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 Rossi Luca</w:t>
            </w:r>
          </w:p>
        </w:tc>
        <w:tc>
          <w:tcPr>
            <w:tcW w:w="3685" w:type="dxa"/>
          </w:tcPr>
          <w:p w14:paraId="272628FB" w14:textId="77777777" w:rsidR="00D60275" w:rsidRPr="003930B5" w:rsidRDefault="00D60275" w:rsidP="00D6027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Coordinat</w:t>
            </w:r>
            <w:r w:rsidR="000420EB">
              <w:rPr>
                <w:rFonts w:ascii="Tahoma" w:eastAsiaTheme="minorEastAsia" w:hAnsi="Tahoma" w:cs="Tahoma"/>
                <w:lang w:eastAsia="it-IT"/>
              </w:rPr>
              <w:t>ore</w:t>
            </w:r>
            <w:r>
              <w:rPr>
                <w:rFonts w:ascii="Tahoma" w:eastAsiaTheme="minorEastAsia" w:hAnsi="Tahoma" w:cs="Tahoma"/>
                <w:lang w:eastAsia="it-IT"/>
              </w:rPr>
              <w:t xml:space="preserve"> di Tirocinio</w:t>
            </w:r>
          </w:p>
        </w:tc>
        <w:tc>
          <w:tcPr>
            <w:tcW w:w="2579" w:type="dxa"/>
          </w:tcPr>
          <w:p w14:paraId="7DFEEF0F" w14:textId="77777777" w:rsidR="00D60275" w:rsidRPr="003930B5" w:rsidRDefault="00D60275" w:rsidP="00D6027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D60275" w:rsidRPr="003930B5" w14:paraId="68011AB0" w14:textId="77777777" w:rsidTr="003930B5">
        <w:trPr>
          <w:trHeight w:val="454"/>
          <w:jc w:val="center"/>
        </w:trPr>
        <w:tc>
          <w:tcPr>
            <w:tcW w:w="3256" w:type="dxa"/>
          </w:tcPr>
          <w:p w14:paraId="28361BF3" w14:textId="3AFD1E01" w:rsidR="00D60275" w:rsidRPr="00D66EB9" w:rsidRDefault="003D3093" w:rsidP="00D60275">
            <w:pPr>
              <w:spacing w:after="0" w:line="240" w:lineRule="auto"/>
              <w:rPr>
                <w:rFonts w:ascii="Tahoma" w:eastAsiaTheme="minorEastAsia" w:hAnsi="Tahoma" w:cs="Tahoma"/>
                <w:highlight w:val="yellow"/>
                <w:lang w:eastAsia="it-IT"/>
              </w:rPr>
            </w:pPr>
            <w:r w:rsidRPr="003D3093">
              <w:rPr>
                <w:rFonts w:ascii="Tahoma" w:eastAsiaTheme="minorEastAsia" w:hAnsi="Tahoma" w:cs="Tahoma"/>
                <w:lang w:eastAsia="it-IT"/>
              </w:rPr>
              <w:t xml:space="preserve">Dr.ssa </w:t>
            </w:r>
            <w:proofErr w:type="spellStart"/>
            <w:r w:rsidRPr="003D3093">
              <w:rPr>
                <w:rFonts w:ascii="Tahoma" w:eastAsiaTheme="minorEastAsia" w:hAnsi="Tahoma" w:cs="Tahoma"/>
                <w:lang w:eastAsia="it-IT"/>
              </w:rPr>
              <w:t>Anolfo</w:t>
            </w:r>
            <w:proofErr w:type="spellEnd"/>
            <w:r w:rsidRPr="003D3093">
              <w:rPr>
                <w:rFonts w:ascii="Tahoma" w:eastAsiaTheme="minorEastAsia" w:hAnsi="Tahoma" w:cs="Tahoma"/>
                <w:lang w:eastAsia="it-IT"/>
              </w:rPr>
              <w:t xml:space="preserve"> Gabriella</w:t>
            </w:r>
          </w:p>
        </w:tc>
        <w:tc>
          <w:tcPr>
            <w:tcW w:w="3685" w:type="dxa"/>
          </w:tcPr>
          <w:p w14:paraId="3EDB0B66" w14:textId="77777777" w:rsidR="00D60275" w:rsidRPr="00D66EB9" w:rsidRDefault="00D60275" w:rsidP="00D6027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highlight w:val="yellow"/>
                <w:lang w:eastAsia="it-IT"/>
              </w:rPr>
            </w:pPr>
            <w:r w:rsidRPr="00705D2B">
              <w:rPr>
                <w:rFonts w:ascii="Tahoma" w:eastAsiaTheme="minorEastAsia" w:hAnsi="Tahoma" w:cs="Tahoma"/>
                <w:lang w:eastAsia="it-IT"/>
              </w:rPr>
              <w:t xml:space="preserve">Membro del Ministero della Salute </w:t>
            </w:r>
          </w:p>
        </w:tc>
        <w:tc>
          <w:tcPr>
            <w:tcW w:w="2579" w:type="dxa"/>
          </w:tcPr>
          <w:p w14:paraId="745124E3" w14:textId="77777777" w:rsidR="00D60275" w:rsidRPr="003930B5" w:rsidRDefault="00D60275" w:rsidP="00D6027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D60275" w:rsidRPr="003930B5" w14:paraId="269596AC" w14:textId="77777777" w:rsidTr="00B92D61">
        <w:trPr>
          <w:trHeight w:val="454"/>
          <w:jc w:val="center"/>
        </w:trPr>
        <w:tc>
          <w:tcPr>
            <w:tcW w:w="3256" w:type="dxa"/>
            <w:shd w:val="clear" w:color="auto" w:fill="auto"/>
          </w:tcPr>
          <w:p w14:paraId="0D69C674" w14:textId="77777777" w:rsidR="00D60275" w:rsidRPr="00B92D61" w:rsidRDefault="00583D20" w:rsidP="00D60275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proofErr w:type="spellStart"/>
            <w:r w:rsidRPr="00B92D61">
              <w:rPr>
                <w:rFonts w:ascii="Tahoma" w:eastAsiaTheme="minorEastAsia" w:hAnsi="Tahoma" w:cs="Tahoma"/>
                <w:lang w:eastAsia="it-IT"/>
              </w:rPr>
              <w:t>Dr.</w:t>
            </w:r>
            <w:r w:rsidR="007D266A" w:rsidRPr="00B92D61">
              <w:rPr>
                <w:rFonts w:ascii="Tahoma" w:eastAsiaTheme="minorEastAsia" w:hAnsi="Tahoma" w:cs="Tahoma"/>
                <w:lang w:eastAsia="it-IT"/>
              </w:rPr>
              <w:t>ss</w:t>
            </w:r>
            <w:proofErr w:type="spellEnd"/>
            <w:r w:rsidR="007D266A" w:rsidRPr="00B92D61">
              <w:rPr>
                <w:rFonts w:ascii="Tahoma" w:eastAsiaTheme="minorEastAsia" w:hAnsi="Tahoma" w:cs="Tahoma"/>
                <w:lang w:eastAsia="it-IT"/>
              </w:rPr>
              <w:t xml:space="preserve"> </w:t>
            </w:r>
            <w:proofErr w:type="spellStart"/>
            <w:r w:rsidR="007D266A" w:rsidRPr="00B92D61">
              <w:rPr>
                <w:rFonts w:ascii="Tahoma" w:eastAsiaTheme="minorEastAsia" w:hAnsi="Tahoma" w:cs="Tahoma"/>
                <w:lang w:eastAsia="it-IT"/>
              </w:rPr>
              <w:t>Gibilaro</w:t>
            </w:r>
            <w:proofErr w:type="spellEnd"/>
            <w:r w:rsidR="007D266A" w:rsidRPr="00B92D61">
              <w:rPr>
                <w:rFonts w:ascii="Tahoma" w:eastAsiaTheme="minorEastAsia" w:hAnsi="Tahoma" w:cs="Tahoma"/>
                <w:lang w:eastAsia="it-IT"/>
              </w:rPr>
              <w:t xml:space="preserve"> Rosa Maria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DEF14ED" w14:textId="29D6D093" w:rsidR="00D60275" w:rsidRPr="00D66EB9" w:rsidRDefault="00D66EB9" w:rsidP="00D6027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highlight w:val="yellow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Membro </w:t>
            </w:r>
            <w:r>
              <w:rPr>
                <w:rFonts w:ascii="Tahoma" w:eastAsiaTheme="minorEastAsia" w:hAnsi="Tahoma" w:cs="Tahoma"/>
                <w:lang w:eastAsia="it-IT"/>
              </w:rPr>
              <w:t>dell’Ordine dei TSRM PSTRP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48029832" w14:textId="77777777" w:rsidR="00D60275" w:rsidRPr="003930B5" w:rsidRDefault="00D60275" w:rsidP="00D6027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D60275" w:rsidRPr="003930B5" w14:paraId="33EA265B" w14:textId="77777777" w:rsidTr="00B92D61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14:paraId="53C21C86" w14:textId="1CC76F58" w:rsidR="00D60275" w:rsidRPr="00B92D61" w:rsidRDefault="00583D20" w:rsidP="00D60275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 w:rsidRPr="00B92D61">
              <w:rPr>
                <w:rFonts w:ascii="Tahoma" w:eastAsiaTheme="minorEastAsia" w:hAnsi="Tahoma" w:cs="Tahoma"/>
                <w:lang w:eastAsia="it-IT"/>
              </w:rPr>
              <w:t>Dr.</w:t>
            </w:r>
            <w:r w:rsidR="00B92D61" w:rsidRPr="00B92D61">
              <w:rPr>
                <w:rFonts w:ascii="Tahoma" w:eastAsiaTheme="minorEastAsia" w:hAnsi="Tahoma" w:cs="Tahoma"/>
                <w:lang w:eastAsia="it-IT"/>
              </w:rPr>
              <w:t>ssa Guarducci Isabella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8CD2AED" w14:textId="4261ABBA" w:rsidR="00D60275" w:rsidRPr="00D66EB9" w:rsidRDefault="00D66EB9" w:rsidP="00D6027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highlight w:val="yellow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Membro </w:t>
            </w:r>
            <w:r>
              <w:rPr>
                <w:rFonts w:ascii="Tahoma" w:eastAsiaTheme="minorEastAsia" w:hAnsi="Tahoma" w:cs="Tahoma"/>
                <w:lang w:eastAsia="it-IT"/>
              </w:rPr>
              <w:t>dell’Ordine dei TSRM PSTRP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51F4B5AA" w14:textId="77777777" w:rsidR="00D60275" w:rsidRPr="003930B5" w:rsidRDefault="00D60275" w:rsidP="00D6027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</w:tbl>
    <w:p w14:paraId="38CE449B" w14:textId="77777777" w:rsidR="000460D9" w:rsidRDefault="000460D9" w:rsidP="000460D9">
      <w:pPr>
        <w:spacing w:after="0" w:line="240" w:lineRule="auto"/>
        <w:ind w:left="2832"/>
        <w:rPr>
          <w:rFonts w:ascii="Tahoma" w:eastAsiaTheme="minorEastAsia" w:hAnsi="Tahoma" w:cs="Tahoma"/>
          <w:lang w:eastAsia="it-IT"/>
        </w:rPr>
      </w:pPr>
      <w:r>
        <w:rPr>
          <w:rFonts w:ascii="Tahoma" w:eastAsiaTheme="minorEastAsia" w:hAnsi="Tahoma" w:cs="Tahoma"/>
          <w:lang w:eastAsia="it-IT"/>
        </w:rPr>
        <w:t xml:space="preserve">   Membri Supplenti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685"/>
        <w:gridCol w:w="2579"/>
      </w:tblGrid>
      <w:tr w:rsidR="000460D9" w:rsidRPr="003930B5" w14:paraId="33DB537A" w14:textId="77777777" w:rsidTr="003233D0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</w:tcBorders>
          </w:tcPr>
          <w:p w14:paraId="5C2AB617" w14:textId="77777777" w:rsidR="000460D9" w:rsidRDefault="003233D0" w:rsidP="003233D0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proofErr w:type="spellStart"/>
            <w:r>
              <w:rPr>
                <w:rFonts w:ascii="Tahoma" w:eastAsiaTheme="minorEastAsia" w:hAnsi="Tahoma" w:cs="Tahoma"/>
                <w:lang w:eastAsia="it-IT"/>
              </w:rPr>
              <w:t>Prof.</w:t>
            </w:r>
            <w:r w:rsidR="007D266A">
              <w:rPr>
                <w:rFonts w:ascii="Tahoma" w:eastAsiaTheme="minorEastAsia" w:hAnsi="Tahoma" w:cs="Tahoma"/>
                <w:lang w:eastAsia="it-IT"/>
              </w:rPr>
              <w:t>Pistello</w:t>
            </w:r>
            <w:proofErr w:type="spellEnd"/>
            <w:r w:rsidR="007D266A">
              <w:rPr>
                <w:rFonts w:ascii="Tahoma" w:eastAsiaTheme="minorEastAsia" w:hAnsi="Tahoma" w:cs="Tahoma"/>
                <w:lang w:eastAsia="it-IT"/>
              </w:rPr>
              <w:t xml:space="preserve"> Mauro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D986AA4" w14:textId="77777777" w:rsidR="000460D9" w:rsidRDefault="000460D9" w:rsidP="003233D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Professore </w:t>
            </w:r>
            <w:r w:rsidR="007D266A">
              <w:rPr>
                <w:rFonts w:ascii="Tahoma" w:eastAsiaTheme="minorEastAsia" w:hAnsi="Tahoma" w:cs="Tahoma"/>
                <w:lang w:eastAsia="it-IT"/>
              </w:rPr>
              <w:t>Ordinario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14:paraId="0B401110" w14:textId="77777777" w:rsidR="000460D9" w:rsidRPr="003930B5" w:rsidRDefault="003233D0" w:rsidP="003233D0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Presidente supplente </w:t>
            </w:r>
          </w:p>
        </w:tc>
      </w:tr>
      <w:tr w:rsidR="000460D9" w:rsidRPr="003930B5" w14:paraId="1C749672" w14:textId="77777777" w:rsidTr="003233D0">
        <w:trPr>
          <w:trHeight w:val="454"/>
          <w:jc w:val="center"/>
        </w:trPr>
        <w:tc>
          <w:tcPr>
            <w:tcW w:w="3256" w:type="dxa"/>
          </w:tcPr>
          <w:p w14:paraId="001E3FCC" w14:textId="755159FD" w:rsidR="000460D9" w:rsidRDefault="00F17B3B" w:rsidP="003233D0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Prof.ssa Rindi Laura</w:t>
            </w:r>
          </w:p>
        </w:tc>
        <w:tc>
          <w:tcPr>
            <w:tcW w:w="3685" w:type="dxa"/>
          </w:tcPr>
          <w:p w14:paraId="23822BBC" w14:textId="77777777" w:rsidR="000460D9" w:rsidRDefault="007D266A" w:rsidP="003233D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Professore Associato</w:t>
            </w:r>
          </w:p>
        </w:tc>
        <w:tc>
          <w:tcPr>
            <w:tcW w:w="2579" w:type="dxa"/>
          </w:tcPr>
          <w:p w14:paraId="53D48EBC" w14:textId="77777777" w:rsidR="000460D9" w:rsidRDefault="003233D0" w:rsidP="003233D0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Membro supplente</w:t>
            </w:r>
          </w:p>
        </w:tc>
      </w:tr>
      <w:tr w:rsidR="00583D20" w:rsidRPr="003930B5" w14:paraId="2C79EC3B" w14:textId="77777777" w:rsidTr="003233D0">
        <w:trPr>
          <w:trHeight w:val="454"/>
          <w:jc w:val="center"/>
        </w:trPr>
        <w:tc>
          <w:tcPr>
            <w:tcW w:w="3256" w:type="dxa"/>
          </w:tcPr>
          <w:p w14:paraId="3FBC4637" w14:textId="43F1278A" w:rsidR="00583D20" w:rsidRPr="00D66EB9" w:rsidRDefault="00B92D61" w:rsidP="003233D0">
            <w:pPr>
              <w:spacing w:after="0" w:line="240" w:lineRule="auto"/>
              <w:rPr>
                <w:rFonts w:ascii="Tahoma" w:eastAsiaTheme="minorEastAsia" w:hAnsi="Tahoma" w:cs="Tahoma"/>
                <w:highlight w:val="yellow"/>
                <w:lang w:eastAsia="it-IT"/>
              </w:rPr>
            </w:pPr>
            <w:r w:rsidRPr="00B92D61">
              <w:rPr>
                <w:rFonts w:ascii="Tahoma" w:eastAsiaTheme="minorEastAsia" w:hAnsi="Tahoma" w:cs="Tahoma"/>
                <w:lang w:eastAsia="it-IT"/>
              </w:rPr>
              <w:t>Dr. Barca Alessio</w:t>
            </w:r>
          </w:p>
        </w:tc>
        <w:tc>
          <w:tcPr>
            <w:tcW w:w="3685" w:type="dxa"/>
          </w:tcPr>
          <w:p w14:paraId="34DE8BAA" w14:textId="42823858" w:rsidR="00583D20" w:rsidRDefault="00D66EB9" w:rsidP="003233D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Membro </w:t>
            </w:r>
            <w:r>
              <w:rPr>
                <w:rFonts w:ascii="Tahoma" w:eastAsiaTheme="minorEastAsia" w:hAnsi="Tahoma" w:cs="Tahoma"/>
                <w:lang w:eastAsia="it-IT"/>
              </w:rPr>
              <w:t>supplente dell’Ordine dei TSRM PSTRP</w:t>
            </w:r>
          </w:p>
        </w:tc>
        <w:tc>
          <w:tcPr>
            <w:tcW w:w="2579" w:type="dxa"/>
          </w:tcPr>
          <w:p w14:paraId="58A0D0DF" w14:textId="77777777" w:rsidR="00583D20" w:rsidRDefault="00583D20" w:rsidP="003233D0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</w:tr>
    </w:tbl>
    <w:p w14:paraId="4543A5A2" w14:textId="77777777" w:rsidR="00904575" w:rsidRDefault="00904575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4F3621BA" w14:textId="77777777" w:rsidR="00904575" w:rsidRDefault="00904575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6AB8B4C2" w14:textId="77777777" w:rsidR="00904575" w:rsidRDefault="00904575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52C827E1" w14:textId="77777777" w:rsidR="004D15CD" w:rsidRDefault="004D15CD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4120AFF7" w14:textId="77777777" w:rsidR="004D15CD" w:rsidRDefault="004D15CD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4AFB6EA9" w14:textId="63AEB9F4" w:rsidR="00176C58" w:rsidRPr="00E27C13" w:rsidRDefault="00176C58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E27C13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lastRenderedPageBreak/>
        <w:t>CANDIDAT</w:t>
      </w:r>
      <w:r w:rsidR="00904575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I</w:t>
      </w:r>
    </w:p>
    <w:p w14:paraId="2AD130B9" w14:textId="77777777" w:rsidR="00176C58" w:rsidRPr="00E27C13" w:rsidRDefault="00176C58" w:rsidP="00176C58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1414"/>
        <w:gridCol w:w="1414"/>
        <w:gridCol w:w="5332"/>
        <w:gridCol w:w="2317"/>
        <w:gridCol w:w="1853"/>
      </w:tblGrid>
      <w:tr w:rsidR="00CE3DE2" w:rsidRPr="004B201D" w14:paraId="67FD2B7C" w14:textId="77777777" w:rsidTr="00CE3DE2">
        <w:trPr>
          <w:trHeight w:val="435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46EF31" w14:textId="77777777" w:rsidR="00CE3DE2" w:rsidRPr="004B201D" w:rsidRDefault="00CE3DE2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52F74D" w14:textId="77777777" w:rsidR="00CE3DE2" w:rsidRPr="004B201D" w:rsidRDefault="00CE3DE2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E63045" w14:textId="77777777" w:rsidR="00CE3DE2" w:rsidRPr="004B201D" w:rsidRDefault="00CE3DE2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D6A51B" w14:textId="77777777" w:rsidR="00CE3DE2" w:rsidRPr="004B201D" w:rsidRDefault="00CE3DE2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Tesi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88AEB6" w14:textId="77777777" w:rsidR="00CE3DE2" w:rsidRPr="004B201D" w:rsidRDefault="00CE3DE2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Relatore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A354E8" w14:textId="77777777" w:rsidR="00CE3DE2" w:rsidRPr="004B201D" w:rsidRDefault="00CE3DE2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Correlatore</w:t>
            </w:r>
          </w:p>
        </w:tc>
      </w:tr>
      <w:tr w:rsidR="00CE3DE2" w:rsidRPr="004B201D" w14:paraId="39A4A913" w14:textId="77777777" w:rsidTr="00B02254">
        <w:trPr>
          <w:trHeight w:val="900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20C4" w14:textId="77777777" w:rsidR="00CE3DE2" w:rsidRPr="004B201D" w:rsidRDefault="00CE3DE2" w:rsidP="00A9518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color w:val="000000"/>
                <w:lang w:eastAsia="it-IT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EE8C" w14:textId="2AE6E01C" w:rsidR="00CE3DE2" w:rsidRPr="006B4279" w:rsidRDefault="00D66EB9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GRADASSI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47B3" w14:textId="5E08BFFE" w:rsidR="00CE3DE2" w:rsidRPr="006B4279" w:rsidRDefault="00D66EB9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8BDF" w14:textId="737BC278" w:rsidR="00CE3DE2" w:rsidRPr="006B4279" w:rsidRDefault="00D66EB9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6EB9">
              <w:rPr>
                <w:rFonts w:ascii="Calibri" w:eastAsia="Times New Roman" w:hAnsi="Calibri" w:cs="Calibri"/>
                <w:color w:val="000000"/>
                <w:lang w:eastAsia="it-IT"/>
              </w:rPr>
              <w:t>Valutazione del legame della proteina agglutinina salivare (SAG) alla proteina S di SARS-CoV-2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0CECA" w14:textId="17DEBD67" w:rsidR="00CE3DE2" w:rsidRPr="004B201D" w:rsidRDefault="00D66EB9" w:rsidP="00A95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66EB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FRANZINI MARIA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A00FD" w14:textId="0210BD3C" w:rsidR="00CE3DE2" w:rsidRPr="004B201D" w:rsidRDefault="00AB0704" w:rsidP="00A95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MANGANO VALENTINA</w:t>
            </w:r>
          </w:p>
        </w:tc>
      </w:tr>
      <w:tr w:rsidR="00CE3DE2" w:rsidRPr="004B201D" w14:paraId="31B0DAE7" w14:textId="77777777" w:rsidTr="00B02254">
        <w:trPr>
          <w:trHeight w:val="12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1C75" w14:textId="77777777" w:rsidR="00CE3DE2" w:rsidRPr="004B201D" w:rsidRDefault="00CE3DE2" w:rsidP="00A9518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color w:val="000000"/>
                <w:lang w:eastAsia="it-IT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BD8D" w14:textId="14783361" w:rsidR="00CE3DE2" w:rsidRPr="006B4279" w:rsidRDefault="00D66EB9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MELE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863D" w14:textId="00572E45" w:rsidR="00CE3DE2" w:rsidRPr="006B4279" w:rsidRDefault="00D66EB9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DILETTA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BEF5" w14:textId="3511781B" w:rsidR="00CE3DE2" w:rsidRPr="006B4279" w:rsidRDefault="0062042A" w:rsidP="0062042A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t xml:space="preserve">Messa a punto di un protocollo sperimentale per l’analisi di metilazione del gene </w:t>
            </w:r>
            <w:r>
              <w:rPr>
                <w:i/>
                <w:iCs/>
              </w:rPr>
              <w:t>APOE</w:t>
            </w:r>
            <w:r>
              <w:t xml:space="preserve"> nella malattia di Alzheimer mediante tecnica </w:t>
            </w:r>
            <w:proofErr w:type="spellStart"/>
            <w:r>
              <w:t>Methylation</w:t>
            </w:r>
            <w:proofErr w:type="spellEnd"/>
            <w:r>
              <w:t xml:space="preserve">-Sensitive High </w:t>
            </w:r>
            <w:proofErr w:type="spellStart"/>
            <w:r>
              <w:t>Resolution</w:t>
            </w:r>
            <w:proofErr w:type="spellEnd"/>
            <w:r>
              <w:t xml:space="preserve"> </w:t>
            </w:r>
            <w:proofErr w:type="spellStart"/>
            <w:r>
              <w:t>Melting</w:t>
            </w:r>
            <w:proofErr w:type="spellEnd"/>
            <w:r>
              <w:t xml:space="preserve"> (MS-HRM)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78CF4" w14:textId="08383276" w:rsidR="00CE3DE2" w:rsidRPr="004B201D" w:rsidRDefault="00D66EB9" w:rsidP="00A95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D66EB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COPPEDE FABIO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73F36" w14:textId="283FDE24" w:rsidR="00CE3DE2" w:rsidRPr="006B4279" w:rsidRDefault="00AB0704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CAPONI LAURA</w:t>
            </w:r>
          </w:p>
        </w:tc>
      </w:tr>
    </w:tbl>
    <w:p w14:paraId="68CA930D" w14:textId="77777777" w:rsidR="007F6E42" w:rsidRDefault="007F6E42"/>
    <w:sectPr w:rsidR="007F6E42" w:rsidSect="004D21B6">
      <w:headerReference w:type="default" r:id="rId9"/>
      <w:footerReference w:type="even" r:id="rId10"/>
      <w:footerReference w:type="default" r:id="rId11"/>
      <w:pgSz w:w="16838" w:h="11906" w:orient="landscape"/>
      <w:pgMar w:top="1852" w:right="720" w:bottom="720" w:left="720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E3A24" w14:textId="77777777" w:rsidR="00862529" w:rsidRDefault="00862529" w:rsidP="004D21B6">
      <w:pPr>
        <w:spacing w:after="0" w:line="240" w:lineRule="auto"/>
      </w:pPr>
      <w:r>
        <w:separator/>
      </w:r>
    </w:p>
  </w:endnote>
  <w:endnote w:type="continuationSeparator" w:id="0">
    <w:p w14:paraId="3E763210" w14:textId="77777777" w:rsidR="00862529" w:rsidRDefault="00862529" w:rsidP="004D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097B2" w14:textId="77777777" w:rsidR="003233D0" w:rsidRDefault="003233D0" w:rsidP="004D21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1F83BF7" w14:textId="77777777" w:rsidR="003233D0" w:rsidRDefault="003233D0" w:rsidP="004D21B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71CEF" w14:textId="69161E6E" w:rsidR="003233D0" w:rsidRDefault="003233D0" w:rsidP="004D21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2042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12DF588" w14:textId="77777777" w:rsidR="003233D0" w:rsidRDefault="003233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E795B" w14:textId="77777777" w:rsidR="00862529" w:rsidRDefault="00862529" w:rsidP="004D21B6">
      <w:pPr>
        <w:spacing w:after="0" w:line="240" w:lineRule="auto"/>
      </w:pPr>
      <w:r>
        <w:separator/>
      </w:r>
    </w:p>
  </w:footnote>
  <w:footnote w:type="continuationSeparator" w:id="0">
    <w:p w14:paraId="05AD1D37" w14:textId="77777777" w:rsidR="00862529" w:rsidRDefault="00862529" w:rsidP="004D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F9BB2" w14:textId="77777777" w:rsidR="003233D0" w:rsidRDefault="003233D0" w:rsidP="004D21B6">
    <w:pPr>
      <w:jc w:val="center"/>
      <w:rPr>
        <w:rFonts w:ascii="Garamond" w:hAnsi="Garamond"/>
        <w:color w:val="000080"/>
        <w:sz w:val="32"/>
        <w:szCs w:val="32"/>
      </w:rPr>
    </w:pPr>
    <w:r w:rsidRPr="00A34DAF">
      <w:rPr>
        <w:rFonts w:ascii="Garamond" w:hAnsi="Garamond"/>
        <w:noProof/>
        <w:color w:val="000080"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065331F2" wp14:editId="40AFB375">
          <wp:simplePos x="0" y="0"/>
          <wp:positionH relativeFrom="column">
            <wp:posOffset>-210820</wp:posOffset>
          </wp:positionH>
          <wp:positionV relativeFrom="paragraph">
            <wp:posOffset>-37465</wp:posOffset>
          </wp:positionV>
          <wp:extent cx="1213485" cy="1184275"/>
          <wp:effectExtent l="0" t="0" r="571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noProof/>
        <w:color w:val="000080"/>
        <w:sz w:val="32"/>
        <w:szCs w:val="32"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845F3B" wp14:editId="0446181B">
              <wp:simplePos x="0" y="0"/>
              <wp:positionH relativeFrom="column">
                <wp:posOffset>-1436370</wp:posOffset>
              </wp:positionH>
              <wp:positionV relativeFrom="paragraph">
                <wp:posOffset>-102235</wp:posOffset>
              </wp:positionV>
              <wp:extent cx="1981200" cy="5372100"/>
              <wp:effectExtent l="1621155" t="0" r="1141095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39414">
                        <a:off x="0" y="0"/>
                        <a:ext cx="1981200" cy="5372100"/>
                        <a:chOff x="-612" y="-117"/>
                        <a:chExt cx="3120" cy="8460"/>
                      </a:xfrm>
                    </wpg:grpSpPr>
                    <wps:wsp>
                      <wps:cNvPr id="2" name="AutoShape 3"/>
                      <wps:cNvSpPr>
                        <a:spLocks noChangeArrowheads="1"/>
                      </wps:cNvSpPr>
                      <wps:spPr bwMode="auto">
                        <a:xfrm rot="13351161">
                          <a:off x="-612" y="-117"/>
                          <a:ext cx="2700" cy="7908"/>
                        </a:xfrm>
                        <a:prstGeom prst="moon">
                          <a:avLst>
                            <a:gd name="adj" fmla="val 26704"/>
                          </a:avLst>
                        </a:prstGeom>
                        <a:gradFill rotWithShape="1">
                          <a:gsLst>
                            <a:gs pos="0">
                              <a:srgbClr val="666699"/>
                            </a:gs>
                            <a:gs pos="100000">
                              <a:srgbClr val="E1FFE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"/>
                      <wps:cNvSpPr>
                        <a:spLocks noChangeArrowheads="1"/>
                      </wps:cNvSpPr>
                      <wps:spPr bwMode="auto">
                        <a:xfrm rot="13351161">
                          <a:off x="-192" y="435"/>
                          <a:ext cx="2700" cy="7908"/>
                        </a:xfrm>
                        <a:prstGeom prst="moon">
                          <a:avLst>
                            <a:gd name="adj" fmla="val 18681"/>
                          </a:avLst>
                        </a:prstGeom>
                        <a:gradFill rotWithShape="1">
                          <a:gsLst>
                            <a:gs pos="0">
                              <a:srgbClr val="666699"/>
                            </a:gs>
                            <a:gs pos="100000">
                              <a:srgbClr val="E1FFE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8AE9266" id="Gruppo 1" o:spid="_x0000_s1026" style="position:absolute;margin-left:-113.1pt;margin-top:-8.05pt;width:156pt;height:423pt;rotation:589184fd;z-index:251660288" coordorigin="-612,-117" coordsize="3120,8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ejjAMAAF4LAAAOAAAAZHJzL2Uyb0RvYy54bWzsVlFv4zYMfh+w/yDoPbXlOIlt1D3ctU0x&#10;oNsOuA17VmzZ1mZLnqTU7Yb991GUnUvbYRhuuAEDLg+KJIoU+ZH8rMs3j0NPHoSxUquSsouYEqEq&#10;XUvVlvTHH/arjBLruKp5r5Uo6ZOw9M3V119dTmMhEt3pvhaGgBFli2ksaefcWESRrToxcHuhR6FA&#10;2GgzcAdL00a14RNYH/ooieNtNGlTj0ZXwlrYvQlCeoX2m0ZU7vumscKRvqTgm8PR4HjwY3R1yYvW&#10;8LGT1ewG/wQvBi4VXHoydcMdJ0cjX5kaZGW01Y27qPQQ6aaRlcAYIBoWv4jmzujjiLG0xdSOJ5gA&#10;2hc4fbLZ6ruH94bIGnJHieIDpOjOHMdRE+axmca2gCN3ZvwwvjchQJje6+oXC+Lopdyv23CYHKZv&#10;dQ32+NFpxOaxMQMxGnKwWecpS3ETICCPmI+nUz7EoyMVbLI8Y5BkSiqQbda7hMECM1Z1kFavt9qy&#10;hBIQrxjbLbLbWX8N2kE5S7eoGfHCezF7Pnvqw4Tqsx8Btv8O4A8dHwXmzXr0ZoDBzwDwWwAEj5B1&#10;wBhPLQDbgC5R+rrjqhVvjdFTJ3gNTmFOAPQzBb+wkJu/g5ut1xvGtuwc8L8AboE92S2Y7/I48y6e&#10;YOPFaKy7E3ogflLSQetQ+Pzh3joskHoOk9c/U9IMPfTTA+9Jst3F6WxsPgxmF3Nz79R72fe+Rn6S&#10;rkOMfNAotIt9S0YNWMS4bU17uO4NgRtKuoVfns93tDaohdNQOfB7rXLL9vvbACs0L6iAT+1yVS8V&#10;gRRA7aVBndiK9wKbJaACzIEu+6t65UelfQhBGnYA1tl1DzCSwu85S9L4XZKv9ttst0r36WaV7+Js&#10;FbP8Xb6N0zy92f/hvWVp0cm6FupeKrEQFEv/WX3OVBmoBSmKTCXNN8kmAKF7efL+GZAY7dIw9vzY&#10;IB3wdS+HkmYBE+xHX5+3qsa547IP8+i5+wguYLD8IypYzb6AQxcedP0ExYwsAb0LXxYosk6b3yiZ&#10;gKVLan89ciMo6b9RUAQ5S1NP67hINzvf7+ZccjiXcFWBqZI6Cmn102sXPgXH0ci2g5tCrSntW7SR&#10;zqfRN1jwal4AUfxHjLF+zRjYQc8IgEP7Ix9/dsZgeaDadL3xPcaLz0sYLNtmS2d+IYwvhDHT6P+U&#10;MMBtfMQh+c0PTv9KPF8jwXx8Fl/9CQAA//8DAFBLAwQUAAYACAAAACEAVWpi3d8AAAALAQAADwAA&#10;AGRycy9kb3ducmV2LnhtbEyPT0vEMBDF74LfIYzgbTdtYEu3Nl1EEE97sC6Ct7QZ27r5U5Jst357&#10;x5OeZob3ePN79WG1hi0Y4uSdhHybAUPXez25QcLp7XlTAotJOa2MdyjhGyMcmtubWlXaX90rLm0a&#10;GIW4WCkJY0pzxXnsR7Qqbv2MjrRPH6xKdIaB66CuFG4NF1lWcKsmRx9GNePTiP25vVgJL+L48TWd&#10;8860GN6Pbcl3eFqkvL9bHx+AJVzTnxl+8QkdGmLq/MXpyIyEjRCFIC9teZEDI0u5ozIdTbHfA29q&#10;/r9D8wMAAP//AwBQSwECLQAUAAYACAAAACEAtoM4kv4AAADhAQAAEwAAAAAAAAAAAAAAAAAAAAAA&#10;W0NvbnRlbnRfVHlwZXNdLnhtbFBLAQItABQABgAIAAAAIQA4/SH/1gAAAJQBAAALAAAAAAAAAAAA&#10;AAAAAC8BAABfcmVscy8ucmVsc1BLAQItABQABgAIAAAAIQDMWtejjAMAAF4LAAAOAAAAAAAAAAAA&#10;AAAAAC4CAABkcnMvZTJvRG9jLnhtbFBLAQItABQABgAIAAAAIQBVamLd3wAAAAsBAAAPAAAAAAAA&#10;AAAAAAAAAOYFAABkcnMvZG93bnJldi54bWxQSwUGAAAAAAQABADzAAAA8gYAAAAA&#10;"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3" o:spid="_x0000_s1027" type="#_x0000_t184" style="position:absolute;left:-612;top:-117;width:2700;height:7908;rotation:-90099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UOExQAAANoAAAAPAAAAZHJzL2Rvd25yZXYueG1sRI/dagIx&#10;FITvC32HcARvimZrQepqlFZQhFJo/b09bI6btJuTZRN17dM3BaGXw8x8w0xmravEmZpgPSt47Gcg&#10;iAuvLZcKtptF7xlEiMgaK8+k4EoBZtP7uwnm2l/4k87rWIoE4ZCjAhNjnUsZCkMOQ9/XxMk7+sZh&#10;TLIppW7wkuCukoMsG0qHltOCwZrmhorv9ckpePrYfy3MdfTwbvfL1c4ezNvh51Wpbqd9GYOI1Mb/&#10;8K290goG8Hcl3QA5/QUAAP//AwBQSwECLQAUAAYACAAAACEA2+H2y+4AAACFAQAAEwAAAAAAAAAA&#10;AAAAAAAAAAAAW0NvbnRlbnRfVHlwZXNdLnhtbFBLAQItABQABgAIAAAAIQBa9CxbvwAAABUBAAAL&#10;AAAAAAAAAAAAAAAAAB8BAABfcmVscy8ucmVsc1BLAQItABQABgAIAAAAIQD9cUOExQAAANoAAAAP&#10;AAAAAAAAAAAAAAAAAAcCAABkcnMvZG93bnJldi54bWxQSwUGAAAAAAMAAwC3AAAA+QIAAAAA&#10;" adj="5768" fillcolor="#669" stroked="f">
                <v:fill color2="#e1ffe1" rotate="t" focus="100%" type="gradient"/>
              </v:shape>
              <v:shape id="AutoShape 4" o:spid="_x0000_s1028" type="#_x0000_t184" style="position:absolute;left:-192;top:435;width:2700;height:7908;rotation:-90099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XutwwAAANoAAAAPAAAAZHJzL2Rvd25yZXYueG1sRI9Ba8JA&#10;FITvQv/D8gq96aZGQ4xupAgVe5La0vMj+0xCsm9Ddk3S/vpuoeBxmJlvmN1+Mq0YqHe1ZQXPiwgE&#10;cWF1zaWCz4/XeQrCeWSNrWVS8E0O9vnDbIeZtiO/03DxpQgQdhkqqLzvMildUZFBt7AdcfCutjfo&#10;g+xLqXscA9y0chlFiTRYc1iosKNDRUVzuRkFm58VxcfzEr+O6VtyHdc6aVKt1NPj9LIF4Wny9/B/&#10;+6QVxPB3JdwAmf8CAAD//wMAUEsBAi0AFAAGAAgAAAAhANvh9svuAAAAhQEAABMAAAAAAAAAAAAA&#10;AAAAAAAAAFtDb250ZW50X1R5cGVzXS54bWxQSwECLQAUAAYACAAAACEAWvQsW78AAAAVAQAACwAA&#10;AAAAAAAAAAAAAAAfAQAAX3JlbHMvLnJlbHNQSwECLQAUAAYACAAAACEAecF7rcMAAADaAAAADwAA&#10;AAAAAAAAAAAAAAAHAgAAZHJzL2Rvd25yZXYueG1sUEsFBgAAAAADAAMAtwAAAPcCAAAAAA==&#10;" adj="4035" fillcolor="#669" stroked="f">
                <v:fill color2="#e1ffe1" rotate="t" focus="100%" type="gradient"/>
              </v:shape>
            </v:group>
          </w:pict>
        </mc:Fallback>
      </mc:AlternateContent>
    </w:r>
    <w:r>
      <w:rPr>
        <w:rFonts w:ascii="Garamond" w:hAnsi="Garamond"/>
        <w:color w:val="000080"/>
        <w:sz w:val="32"/>
        <w:szCs w:val="32"/>
      </w:rPr>
      <w:t>DIPARTIMENTO DI MEDICINA CLINICA E SPERIMENTALE</w:t>
    </w:r>
  </w:p>
  <w:p w14:paraId="13E4EA69" w14:textId="77777777" w:rsidR="003233D0" w:rsidRPr="0034451A" w:rsidRDefault="003233D0" w:rsidP="004D21B6">
    <w:pPr>
      <w:spacing w:before="120" w:after="60"/>
      <w:jc w:val="center"/>
      <w:rPr>
        <w:rFonts w:ascii="Garamond" w:hAnsi="Garamond"/>
        <w:b/>
        <w:smallCaps/>
        <w:color w:val="000080"/>
        <w:sz w:val="24"/>
        <w:szCs w:val="24"/>
      </w:rPr>
    </w:pPr>
    <w:r w:rsidRPr="0034451A">
      <w:rPr>
        <w:rFonts w:ascii="Garamond" w:hAnsi="Garamond"/>
        <w:b/>
        <w:smallCaps/>
        <w:color w:val="000080"/>
        <w:sz w:val="24"/>
        <w:szCs w:val="24"/>
      </w:rPr>
      <w:t xml:space="preserve">Corso di Laurea in </w:t>
    </w:r>
    <w:r>
      <w:rPr>
        <w:rFonts w:ascii="Garamond" w:hAnsi="Garamond"/>
        <w:b/>
        <w:smallCaps/>
        <w:color w:val="000080"/>
        <w:sz w:val="24"/>
        <w:szCs w:val="24"/>
      </w:rPr>
      <w:t xml:space="preserve">TECNICO DI LABORATORIO BIOMEDICO </w:t>
    </w:r>
  </w:p>
  <w:p w14:paraId="50018374" w14:textId="77777777" w:rsidR="003233D0" w:rsidRPr="001C5859" w:rsidRDefault="00E33FBD" w:rsidP="004D21B6">
    <w:pPr>
      <w:jc w:val="center"/>
      <w:rPr>
        <w:rFonts w:ascii="Garamond" w:hAnsi="Garamond"/>
        <w:i/>
        <w:color w:val="000080"/>
      </w:rPr>
    </w:pPr>
    <w:r>
      <w:rPr>
        <w:rFonts w:ascii="Garamond" w:hAnsi="Garamond"/>
        <w:i/>
        <w:color w:val="000080"/>
      </w:rPr>
      <w:t>Presidente Prof.ssa Lupetti Antonella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58"/>
    <w:rsid w:val="00017A56"/>
    <w:rsid w:val="000420EB"/>
    <w:rsid w:val="000460D9"/>
    <w:rsid w:val="0005521E"/>
    <w:rsid w:val="000819F4"/>
    <w:rsid w:val="000B32AF"/>
    <w:rsid w:val="0013562A"/>
    <w:rsid w:val="001376E3"/>
    <w:rsid w:val="00147DD9"/>
    <w:rsid w:val="00176C58"/>
    <w:rsid w:val="001D6FFC"/>
    <w:rsid w:val="00233748"/>
    <w:rsid w:val="002823CF"/>
    <w:rsid w:val="003233D0"/>
    <w:rsid w:val="00390DFB"/>
    <w:rsid w:val="003930B5"/>
    <w:rsid w:val="003D3093"/>
    <w:rsid w:val="004040B1"/>
    <w:rsid w:val="00482FA8"/>
    <w:rsid w:val="004D0056"/>
    <w:rsid w:val="004D15CD"/>
    <w:rsid w:val="004D21B6"/>
    <w:rsid w:val="005149DC"/>
    <w:rsid w:val="005418C6"/>
    <w:rsid w:val="00542454"/>
    <w:rsid w:val="00545CE8"/>
    <w:rsid w:val="0058122D"/>
    <w:rsid w:val="00583D20"/>
    <w:rsid w:val="005B0464"/>
    <w:rsid w:val="005B1D13"/>
    <w:rsid w:val="005B2469"/>
    <w:rsid w:val="0062042A"/>
    <w:rsid w:val="0062217A"/>
    <w:rsid w:val="0064650C"/>
    <w:rsid w:val="00692406"/>
    <w:rsid w:val="00695B65"/>
    <w:rsid w:val="006B4279"/>
    <w:rsid w:val="006D2AB9"/>
    <w:rsid w:val="006F1AD8"/>
    <w:rsid w:val="00705D2B"/>
    <w:rsid w:val="00771A70"/>
    <w:rsid w:val="007D266A"/>
    <w:rsid w:val="007F6E42"/>
    <w:rsid w:val="00821DBF"/>
    <w:rsid w:val="00862529"/>
    <w:rsid w:val="008B603A"/>
    <w:rsid w:val="008E6C44"/>
    <w:rsid w:val="008E7579"/>
    <w:rsid w:val="008F1AA6"/>
    <w:rsid w:val="00904575"/>
    <w:rsid w:val="00A90878"/>
    <w:rsid w:val="00A95187"/>
    <w:rsid w:val="00AA5D48"/>
    <w:rsid w:val="00AB0704"/>
    <w:rsid w:val="00AE0FB1"/>
    <w:rsid w:val="00B02254"/>
    <w:rsid w:val="00B92D61"/>
    <w:rsid w:val="00BC7775"/>
    <w:rsid w:val="00BE4E4F"/>
    <w:rsid w:val="00C64303"/>
    <w:rsid w:val="00C92D0F"/>
    <w:rsid w:val="00CB0534"/>
    <w:rsid w:val="00CD40CC"/>
    <w:rsid w:val="00CE3DE2"/>
    <w:rsid w:val="00D34BD4"/>
    <w:rsid w:val="00D3775F"/>
    <w:rsid w:val="00D5056C"/>
    <w:rsid w:val="00D60275"/>
    <w:rsid w:val="00D66EB9"/>
    <w:rsid w:val="00D729C4"/>
    <w:rsid w:val="00E33FBD"/>
    <w:rsid w:val="00E52FC9"/>
    <w:rsid w:val="00EA4B64"/>
    <w:rsid w:val="00F000C8"/>
    <w:rsid w:val="00F10B23"/>
    <w:rsid w:val="00F17B3B"/>
    <w:rsid w:val="00F978AE"/>
    <w:rsid w:val="00FA7A8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8167"/>
  <w15:chartTrackingRefBased/>
  <w15:docId w15:val="{953800BE-E2AF-410F-AE4F-8B7929CC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6C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76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C58"/>
  </w:style>
  <w:style w:type="character" w:styleId="Numeropagina">
    <w:name w:val="page number"/>
    <w:basedOn w:val="Carpredefinitoparagrafo"/>
    <w:rsid w:val="00176C58"/>
  </w:style>
  <w:style w:type="paragraph" w:styleId="Intestazione">
    <w:name w:val="header"/>
    <w:basedOn w:val="Normale"/>
    <w:link w:val="IntestazioneCarattere"/>
    <w:uiPriority w:val="99"/>
    <w:unhideWhenUsed/>
    <w:rsid w:val="004D2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1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5F1CB6351E24AADAF0E253EA67181" ma:contentTypeVersion="8" ma:contentTypeDescription="Create a new document." ma:contentTypeScope="" ma:versionID="33017a0ce26730f8ea4ac0e41fc124f0">
  <xsd:schema xmlns:xsd="http://www.w3.org/2001/XMLSchema" xmlns:xs="http://www.w3.org/2001/XMLSchema" xmlns:p="http://schemas.microsoft.com/office/2006/metadata/properties" xmlns:ns3="b3f69d4c-ac27-4f39-b389-dc98b4ba2190" targetNamespace="http://schemas.microsoft.com/office/2006/metadata/properties" ma:root="true" ma:fieldsID="7cf93c9b77845568d6e029dbe510a3ff" ns3:_="">
    <xsd:import namespace="b3f69d4c-ac27-4f39-b389-dc98b4ba21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69d4c-ac27-4f39-b389-dc98b4ba2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DB49D8-10A7-4AA2-985E-FEA8497A1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69d4c-ac27-4f39-b389-dc98b4ba2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249E47-C15A-423E-B979-2EE249A1B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1AE937-C200-45FB-BB3F-67E30B782E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Laura Pratali</dc:creator>
  <cp:keywords/>
  <dc:description/>
  <cp:lastModifiedBy>Francesca Laura Pratali</cp:lastModifiedBy>
  <cp:revision>10</cp:revision>
  <cp:lastPrinted>2022-03-23T09:33:00Z</cp:lastPrinted>
  <dcterms:created xsi:type="dcterms:W3CDTF">2022-03-17T11:20:00Z</dcterms:created>
  <dcterms:modified xsi:type="dcterms:W3CDTF">2022-04-04T05:54:00Z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0x01010086D5F1CB6351E24AADAF0E253EA67181</vt:lpwstr>
  </property>
</Properties>
</file>